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B28" w:rsidRPr="00B34633" w:rsidRDefault="00867B28" w:rsidP="00B34633">
      <w:pPr>
        <w:pStyle w:val="ConsPlusNonformat"/>
        <w:jc w:val="right"/>
        <w:rPr>
          <w:rFonts w:ascii="Times New Roman" w:hAnsi="Times New Roman" w:cs="Times New Roman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A20BF8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:rsidR="001005D3" w:rsidRPr="00453372" w:rsidRDefault="001005D3" w:rsidP="001005D3">
      <w:pPr>
        <w:pStyle w:val="ConsPlusNonformat"/>
        <w:ind w:left="4536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53372">
        <w:rPr>
          <w:rFonts w:ascii="Times New Roman" w:hAnsi="Times New Roman" w:cs="Times New Roman"/>
          <w:sz w:val="24"/>
          <w:szCs w:val="24"/>
        </w:rPr>
        <w:lastRenderedPageBreak/>
        <w:t>В Комиссию</w:t>
      </w:r>
      <w:r w:rsidRPr="004D0E5B">
        <w:t xml:space="preserve"> </w:t>
      </w:r>
      <w:r w:rsidRPr="004D0E5B">
        <w:rPr>
          <w:rFonts w:ascii="Times New Roman" w:hAnsi="Times New Roman" w:cs="Times New Roman"/>
          <w:sz w:val="24"/>
          <w:szCs w:val="24"/>
        </w:rPr>
        <w:t xml:space="preserve">по соблюдению </w:t>
      </w:r>
      <w:r>
        <w:rPr>
          <w:rFonts w:ascii="Times New Roman" w:hAnsi="Times New Roman" w:cs="Times New Roman"/>
          <w:sz w:val="24"/>
          <w:szCs w:val="24"/>
        </w:rPr>
        <w:br/>
      </w:r>
      <w:r w:rsidRPr="004D0E5B">
        <w:rPr>
          <w:rFonts w:ascii="Times New Roman" w:hAnsi="Times New Roman" w:cs="Times New Roman"/>
          <w:sz w:val="24"/>
          <w:szCs w:val="24"/>
        </w:rPr>
        <w:t xml:space="preserve">требований к должностному поведению </w:t>
      </w:r>
      <w:r>
        <w:rPr>
          <w:rFonts w:ascii="Times New Roman" w:hAnsi="Times New Roman" w:cs="Times New Roman"/>
          <w:sz w:val="24"/>
          <w:szCs w:val="24"/>
        </w:rPr>
        <w:br/>
      </w:r>
      <w:r w:rsidRPr="004D0E5B">
        <w:rPr>
          <w:rFonts w:ascii="Times New Roman" w:hAnsi="Times New Roman" w:cs="Times New Roman"/>
          <w:sz w:val="24"/>
          <w:szCs w:val="24"/>
        </w:rPr>
        <w:t>и урегулированию конфликта интересов работников</w:t>
      </w:r>
      <w:r w:rsidRPr="00453372">
        <w:rPr>
          <w:rFonts w:ascii="Times New Roman" w:hAnsi="Times New Roman" w:cs="Times New Roman"/>
          <w:sz w:val="24"/>
          <w:szCs w:val="24"/>
        </w:rPr>
        <w:t xml:space="preserve"> ФИЦ ЕГС РАН</w:t>
      </w:r>
    </w:p>
    <w:tbl>
      <w:tblPr>
        <w:tblStyle w:val="a5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0"/>
        <w:gridCol w:w="3818"/>
      </w:tblGrid>
      <w:tr w:rsidR="001005D3" w:rsidRPr="00453372" w:rsidTr="00877C1D">
        <w:tc>
          <w:tcPr>
            <w:tcW w:w="675" w:type="dxa"/>
          </w:tcPr>
          <w:p w:rsidR="001005D3" w:rsidRPr="00453372" w:rsidRDefault="001005D3" w:rsidP="00877C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5337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005D3" w:rsidRPr="00453372" w:rsidRDefault="001005D3" w:rsidP="00877C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5D3" w:rsidRPr="00453372" w:rsidTr="00877C1D">
        <w:tc>
          <w:tcPr>
            <w:tcW w:w="4928" w:type="dxa"/>
            <w:gridSpan w:val="2"/>
            <w:tcBorders>
              <w:bottom w:val="single" w:sz="4" w:space="0" w:color="auto"/>
            </w:tcBorders>
          </w:tcPr>
          <w:p w:rsidR="001005D3" w:rsidRPr="00453372" w:rsidRDefault="001005D3" w:rsidP="00877C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05D3" w:rsidRPr="00453372" w:rsidRDefault="001005D3" w:rsidP="001005D3">
      <w:pPr>
        <w:pStyle w:val="ConsPlusNonformat"/>
        <w:ind w:left="5670"/>
        <w:rPr>
          <w:rFonts w:ascii="Times New Roman" w:hAnsi="Times New Roman" w:cs="Times New Roman"/>
          <w:szCs w:val="24"/>
        </w:rPr>
      </w:pPr>
      <w:r w:rsidRPr="00453372">
        <w:rPr>
          <w:rFonts w:ascii="Times New Roman" w:hAnsi="Times New Roman" w:cs="Times New Roman"/>
          <w:szCs w:val="24"/>
        </w:rPr>
        <w:t>(Ф.И.О., занимаемая должность)</w:t>
      </w:r>
    </w:p>
    <w:p w:rsidR="001005D3" w:rsidRPr="00B34633" w:rsidRDefault="001005D3" w:rsidP="001005D3">
      <w:pPr>
        <w:pStyle w:val="ConsPlusNonformat"/>
        <w:rPr>
          <w:rFonts w:ascii="Times New Roman" w:hAnsi="Times New Roman" w:cs="Times New Roman"/>
        </w:rPr>
      </w:pPr>
    </w:p>
    <w:p w:rsidR="001005D3" w:rsidRPr="004D0E5B" w:rsidRDefault="001005D3" w:rsidP="001005D3">
      <w:pPr>
        <w:jc w:val="center"/>
      </w:pPr>
      <w:r w:rsidRPr="004D0E5B">
        <w:t>УВЕДОМЛЕНИЕ</w:t>
      </w:r>
    </w:p>
    <w:p w:rsidR="001005D3" w:rsidRPr="004D0E5B" w:rsidRDefault="001005D3" w:rsidP="001005D3">
      <w:pPr>
        <w:jc w:val="center"/>
      </w:pPr>
      <w:r w:rsidRPr="004D0E5B">
        <w:t>о возникновении личной заинтересованности,</w:t>
      </w:r>
      <w:r w:rsidRPr="004D0E5B">
        <w:br/>
        <w:t>которая приводит или может привести к конфликту интересов</w:t>
      </w:r>
      <w:r w:rsidRPr="004D0E5B">
        <w:br/>
        <w:t>работника ФИЦ ЕГС РАН</w:t>
      </w:r>
    </w:p>
    <w:p w:rsidR="001005D3" w:rsidRPr="004D0E5B" w:rsidRDefault="001005D3" w:rsidP="001005D3">
      <w:pPr>
        <w:jc w:val="center"/>
      </w:pPr>
    </w:p>
    <w:p w:rsidR="001005D3" w:rsidRPr="004D0E5B" w:rsidRDefault="001005D3" w:rsidP="001005D3">
      <w:pPr>
        <w:jc w:val="both"/>
      </w:pPr>
      <w:r w:rsidRPr="004D0E5B">
        <w:t>В соответствии с пунктом 3 статьи 19 Федерального закона от 27.07.2004 № 79-ФЗ «О государственной гражданской службе», статьей 11 Федерального закона от 25.12.2008 № 273 «О противодействии коррупции» сообщаю, что: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"/>
        <w:gridCol w:w="9046"/>
      </w:tblGrid>
      <w:tr w:rsidR="001005D3" w:rsidTr="00877C1D">
        <w:tc>
          <w:tcPr>
            <w:tcW w:w="534" w:type="dxa"/>
          </w:tcPr>
          <w:p w:rsidR="001005D3" w:rsidRDefault="001005D3" w:rsidP="00877C1D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1005D3" w:rsidRPr="001005D3" w:rsidRDefault="001005D3" w:rsidP="001005D3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1005D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Примеры: </w:t>
            </w:r>
          </w:p>
          <w:p w:rsidR="001005D3" w:rsidRPr="001005D3" w:rsidRDefault="001005D3" w:rsidP="001005D3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1005D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Работник является близким родственником (степень родства) …, что </w:t>
            </w:r>
            <w:proofErr w:type="gramStart"/>
            <w:r w:rsidRPr="001005D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при</w:t>
            </w:r>
            <w:proofErr w:type="gramEnd"/>
            <w:r w:rsidRPr="001005D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(</w:t>
            </w:r>
            <w:proofErr w:type="gramStart"/>
            <w:r w:rsidRPr="001005D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описание</w:t>
            </w:r>
            <w:proofErr w:type="gramEnd"/>
            <w:r w:rsidRPr="001005D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ситуации) может привести к конфликту интересов.</w:t>
            </w:r>
          </w:p>
          <w:p w:rsidR="001005D3" w:rsidRPr="001005D3" w:rsidRDefault="001005D3" w:rsidP="001005D3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1005D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Работник</w:t>
            </w:r>
            <w:proofErr w:type="gramStart"/>
            <w:r w:rsidRPr="001005D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1</w:t>
            </w:r>
            <w:proofErr w:type="gramEnd"/>
            <w:r w:rsidRPr="001005D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находится в прямом подчинении у Работника2, который может влиять на оценку результатов работы Работника1 и его зарплату.</w:t>
            </w:r>
          </w:p>
          <w:p w:rsidR="001005D3" w:rsidRPr="000337FB" w:rsidRDefault="001005D3" w:rsidP="001005D3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05D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Работник может иметь личную заинтересованность при принятии решения по выбору подрядчика на выполнение работ (оказание услуг)… в числе которых имеется организация, принадлежащая близкому родственнику</w:t>
            </w:r>
          </w:p>
          <w:p w:rsidR="001005D3" w:rsidRDefault="001005D3" w:rsidP="00877C1D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05D3" w:rsidTr="00877C1D">
        <w:tc>
          <w:tcPr>
            <w:tcW w:w="534" w:type="dxa"/>
          </w:tcPr>
          <w:p w:rsidR="001005D3" w:rsidRDefault="001005D3" w:rsidP="00877C1D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</w:tcBorders>
          </w:tcPr>
          <w:p w:rsidR="001005D3" w:rsidRDefault="001005D3" w:rsidP="00877C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6A6B90">
              <w:rPr>
                <w:rFonts w:ascii="Times New Roman" w:hAnsi="Times New Roman" w:cs="Times New Roman"/>
              </w:rPr>
              <w:t>(описание личной заинтересованности, которая приводит или может привести к возникновению конфликта интересов)</w:t>
            </w:r>
          </w:p>
        </w:tc>
      </w:tr>
      <w:tr w:rsidR="001005D3" w:rsidTr="00877C1D">
        <w:tc>
          <w:tcPr>
            <w:tcW w:w="10031" w:type="dxa"/>
            <w:gridSpan w:val="2"/>
            <w:tcBorders>
              <w:bottom w:val="single" w:sz="4" w:space="0" w:color="auto"/>
            </w:tcBorders>
          </w:tcPr>
          <w:p w:rsidR="001005D3" w:rsidRDefault="001005D3" w:rsidP="00877C1D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005D3" w:rsidRDefault="001005D3" w:rsidP="001005D3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"/>
        <w:gridCol w:w="9045"/>
      </w:tblGrid>
      <w:tr w:rsidR="001005D3" w:rsidTr="00877C1D">
        <w:tc>
          <w:tcPr>
            <w:tcW w:w="534" w:type="dxa"/>
          </w:tcPr>
          <w:p w:rsidR="001005D3" w:rsidRDefault="001005D3" w:rsidP="00877C1D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1005D3" w:rsidRPr="001005D3" w:rsidRDefault="001005D3" w:rsidP="001005D3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1005D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Примеры:</w:t>
            </w:r>
          </w:p>
          <w:p w:rsidR="001005D3" w:rsidRPr="001005D3" w:rsidRDefault="001005D3" w:rsidP="001005D3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1005D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Работник занимает должность… и исполняет функции …</w:t>
            </w:r>
          </w:p>
          <w:p w:rsidR="001005D3" w:rsidRPr="00282376" w:rsidRDefault="001005D3" w:rsidP="001005D3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05D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Работник состоит в комиссии, принимающей решение по выбору подрядчика…</w:t>
            </w:r>
          </w:p>
          <w:p w:rsidR="001005D3" w:rsidRDefault="001005D3" w:rsidP="00877C1D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05D3" w:rsidTr="00877C1D">
        <w:tc>
          <w:tcPr>
            <w:tcW w:w="534" w:type="dxa"/>
          </w:tcPr>
          <w:p w:rsidR="001005D3" w:rsidRDefault="001005D3" w:rsidP="00877C1D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</w:tcBorders>
          </w:tcPr>
          <w:p w:rsidR="001005D3" w:rsidRPr="006A6B90" w:rsidRDefault="001005D3" w:rsidP="00877C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A6B90">
              <w:rPr>
                <w:rFonts w:ascii="Times New Roman" w:hAnsi="Times New Roman" w:cs="Times New Roman"/>
              </w:rPr>
              <w:t>(описание должностных обязанностей, на исполнение которых может негативно повлиять либо негативно влияет личная заинтересованность)</w:t>
            </w:r>
          </w:p>
        </w:tc>
      </w:tr>
      <w:tr w:rsidR="001005D3" w:rsidTr="00877C1D">
        <w:tc>
          <w:tcPr>
            <w:tcW w:w="10031" w:type="dxa"/>
            <w:gridSpan w:val="2"/>
            <w:tcBorders>
              <w:bottom w:val="single" w:sz="4" w:space="0" w:color="auto"/>
            </w:tcBorders>
          </w:tcPr>
          <w:p w:rsidR="001005D3" w:rsidRDefault="001005D3" w:rsidP="00877C1D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005D3" w:rsidRDefault="001005D3" w:rsidP="001005D3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"/>
        <w:gridCol w:w="9045"/>
      </w:tblGrid>
      <w:tr w:rsidR="001005D3" w:rsidTr="00877C1D">
        <w:tc>
          <w:tcPr>
            <w:tcW w:w="534" w:type="dxa"/>
          </w:tcPr>
          <w:p w:rsidR="001005D3" w:rsidRDefault="001005D3" w:rsidP="00877C1D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1005D3" w:rsidRPr="001005D3" w:rsidRDefault="001005D3" w:rsidP="001005D3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1005D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Примеры:</w:t>
            </w:r>
          </w:p>
          <w:p w:rsidR="001005D3" w:rsidRPr="001005D3" w:rsidRDefault="001005D3" w:rsidP="001005D3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1005D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Вывести Работника 1 из прямого подчинения Работника 2, переведя его в подразделение… </w:t>
            </w:r>
          </w:p>
          <w:p w:rsidR="001005D3" w:rsidRPr="00FC3424" w:rsidRDefault="001005D3" w:rsidP="001005D3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05D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Отстранить Работника от участия в принятии решения по выбору поставщика…</w:t>
            </w:r>
          </w:p>
          <w:p w:rsidR="001005D3" w:rsidRDefault="001005D3" w:rsidP="00877C1D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05D3" w:rsidTr="00877C1D">
        <w:tc>
          <w:tcPr>
            <w:tcW w:w="534" w:type="dxa"/>
          </w:tcPr>
          <w:p w:rsidR="001005D3" w:rsidRDefault="001005D3" w:rsidP="00877C1D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</w:tcBorders>
          </w:tcPr>
          <w:p w:rsidR="001005D3" w:rsidRDefault="001005D3" w:rsidP="00877C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6A6B90">
              <w:rPr>
                <w:rFonts w:ascii="Times New Roman" w:hAnsi="Times New Roman" w:cs="Times New Roman"/>
              </w:rPr>
              <w:t>(предложения по урегулированию конфликта интересов)</w:t>
            </w:r>
          </w:p>
        </w:tc>
      </w:tr>
      <w:tr w:rsidR="001005D3" w:rsidTr="00877C1D">
        <w:tc>
          <w:tcPr>
            <w:tcW w:w="10031" w:type="dxa"/>
            <w:gridSpan w:val="2"/>
            <w:tcBorders>
              <w:bottom w:val="single" w:sz="4" w:space="0" w:color="auto"/>
            </w:tcBorders>
          </w:tcPr>
          <w:p w:rsidR="001005D3" w:rsidRDefault="001005D3" w:rsidP="00877C1D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005D3" w:rsidRDefault="001005D3" w:rsidP="001005D3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283"/>
        <w:gridCol w:w="2398"/>
        <w:gridCol w:w="284"/>
        <w:gridCol w:w="5266"/>
      </w:tblGrid>
      <w:tr w:rsidR="001005D3" w:rsidTr="00877C1D">
        <w:tc>
          <w:tcPr>
            <w:tcW w:w="1800" w:type="dxa"/>
            <w:tcBorders>
              <w:bottom w:val="single" w:sz="4" w:space="0" w:color="auto"/>
            </w:tcBorders>
          </w:tcPr>
          <w:p w:rsidR="001005D3" w:rsidRDefault="001005D3" w:rsidP="00877C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1005D3" w:rsidRDefault="001005D3" w:rsidP="00877C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:rsidR="001005D3" w:rsidRDefault="001005D3" w:rsidP="00877C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1005D3" w:rsidRDefault="001005D3" w:rsidP="00877C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bottom w:val="single" w:sz="4" w:space="0" w:color="auto"/>
            </w:tcBorders>
          </w:tcPr>
          <w:p w:rsidR="001005D3" w:rsidRDefault="001005D3" w:rsidP="00877C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5D3" w:rsidTr="00877C1D">
        <w:tc>
          <w:tcPr>
            <w:tcW w:w="1800" w:type="dxa"/>
            <w:tcBorders>
              <w:top w:val="single" w:sz="4" w:space="0" w:color="auto"/>
            </w:tcBorders>
          </w:tcPr>
          <w:p w:rsidR="001005D3" w:rsidRPr="00996A05" w:rsidRDefault="001005D3" w:rsidP="00877C1D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</w:t>
            </w:r>
            <w:r w:rsidRPr="00996A05">
              <w:rPr>
                <w:rFonts w:ascii="Times New Roman" w:hAnsi="Times New Roman" w:cs="Times New Roman"/>
                <w:szCs w:val="24"/>
              </w:rPr>
              <w:t>д</w:t>
            </w:r>
            <w:r>
              <w:rPr>
                <w:rFonts w:ascii="Times New Roman" w:hAnsi="Times New Roman" w:cs="Times New Roman"/>
                <w:szCs w:val="24"/>
              </w:rPr>
              <w:t>ата)</w:t>
            </w:r>
          </w:p>
        </w:tc>
        <w:tc>
          <w:tcPr>
            <w:tcW w:w="283" w:type="dxa"/>
          </w:tcPr>
          <w:p w:rsidR="001005D3" w:rsidRPr="00996A05" w:rsidRDefault="001005D3" w:rsidP="00877C1D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</w:tcBorders>
          </w:tcPr>
          <w:p w:rsidR="001005D3" w:rsidRPr="00996A05" w:rsidRDefault="001005D3" w:rsidP="00877C1D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284" w:type="dxa"/>
          </w:tcPr>
          <w:p w:rsidR="001005D3" w:rsidRPr="00996A05" w:rsidRDefault="001005D3" w:rsidP="00877C1D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</w:tcBorders>
          </w:tcPr>
          <w:p w:rsidR="001005D3" w:rsidRPr="00996A05" w:rsidRDefault="001005D3" w:rsidP="00877C1D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</w:t>
            </w:r>
            <w:r w:rsidRPr="00996A05">
              <w:rPr>
                <w:rFonts w:ascii="Times New Roman" w:hAnsi="Times New Roman" w:cs="Times New Roman"/>
                <w:szCs w:val="24"/>
              </w:rPr>
              <w:t>расшифровка подписи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</w:tbl>
    <w:p w:rsidR="001005D3" w:rsidRDefault="001005D3" w:rsidP="001005D3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</w:p>
    <w:p w:rsidR="006A6B90" w:rsidRDefault="006A6B90" w:rsidP="006A6B90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</w:p>
    <w:sectPr w:rsidR="006A6B90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B28"/>
    <w:rsid w:val="00001ED6"/>
    <w:rsid w:val="00004554"/>
    <w:rsid w:val="00026B64"/>
    <w:rsid w:val="000337FB"/>
    <w:rsid w:val="000642A2"/>
    <w:rsid w:val="001005D3"/>
    <w:rsid w:val="001145B4"/>
    <w:rsid w:val="00191B71"/>
    <w:rsid w:val="0026110B"/>
    <w:rsid w:val="00282376"/>
    <w:rsid w:val="003463F8"/>
    <w:rsid w:val="0034643A"/>
    <w:rsid w:val="00421995"/>
    <w:rsid w:val="00445B67"/>
    <w:rsid w:val="00446BB0"/>
    <w:rsid w:val="00483D61"/>
    <w:rsid w:val="00493C03"/>
    <w:rsid w:val="005A0500"/>
    <w:rsid w:val="00600B52"/>
    <w:rsid w:val="006A6B90"/>
    <w:rsid w:val="006E2D52"/>
    <w:rsid w:val="00711C94"/>
    <w:rsid w:val="00867B28"/>
    <w:rsid w:val="008C49BD"/>
    <w:rsid w:val="008F4E05"/>
    <w:rsid w:val="009B1193"/>
    <w:rsid w:val="00A20BF8"/>
    <w:rsid w:val="00B34633"/>
    <w:rsid w:val="00B50B49"/>
    <w:rsid w:val="00B83AC9"/>
    <w:rsid w:val="00C26D69"/>
    <w:rsid w:val="00C739F6"/>
    <w:rsid w:val="00C9388F"/>
    <w:rsid w:val="00CA145B"/>
    <w:rsid w:val="00D23BF8"/>
    <w:rsid w:val="00D56C7C"/>
    <w:rsid w:val="00D8694F"/>
    <w:rsid w:val="00E37F6B"/>
    <w:rsid w:val="00ED4E47"/>
    <w:rsid w:val="00FC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67B2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A6B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67B2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A6B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184</Words>
  <Characters>1472</Characters>
  <Application>Microsoft Office Word</Application>
  <DocSecurity>0</DocSecurity>
  <Lines>64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Кому:</vt:lpstr>
    </vt:vector>
  </TitlesOfParts>
  <Company>Krokoz™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Кому:</dc:title>
  <dc:creator>Prokofeva</dc:creator>
  <cp:lastModifiedBy>Рецензент</cp:lastModifiedBy>
  <cp:revision>5</cp:revision>
  <cp:lastPrinted>2013-12-30T10:52:00Z</cp:lastPrinted>
  <dcterms:created xsi:type="dcterms:W3CDTF">2023-11-24T16:18:00Z</dcterms:created>
  <dcterms:modified xsi:type="dcterms:W3CDTF">2024-12-13T08:02:00Z</dcterms:modified>
</cp:coreProperties>
</file>